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4EC1" w14:textId="77777777" w:rsidR="00D17021" w:rsidRDefault="00D17021" w:rsidP="00D17021">
      <w:pPr>
        <w:pStyle w:val="NormalWeb"/>
        <w:spacing w:before="0" w:beforeAutospacing="0" w:after="0" w:afterAutospacing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E33ABD" wp14:editId="46513150">
                <wp:simplePos x="0" y="0"/>
                <wp:positionH relativeFrom="column">
                  <wp:posOffset>-590550</wp:posOffset>
                </wp:positionH>
                <wp:positionV relativeFrom="paragraph">
                  <wp:posOffset>-304800</wp:posOffset>
                </wp:positionV>
                <wp:extent cx="10267955" cy="6808140"/>
                <wp:effectExtent l="0" t="0" r="19050" b="12065"/>
                <wp:wrapNone/>
                <wp:docPr id="205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67955" cy="6808140"/>
                          <a:chOff x="0" y="-12616"/>
                          <a:chExt cx="8100006" cy="5088616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tangle 2"/>
                        <wps:cNvSpPr/>
                        <wps:spPr bwMode="auto">
                          <a:xfrm>
                            <a:off x="6480641" y="-12616"/>
                            <a:ext cx="1619365" cy="1980004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0C6DED" w14:textId="77777777" w:rsidR="00D17021" w:rsidRP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CC609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Opportunities</w:t>
                              </w:r>
                            </w:p>
                            <w:p w14:paraId="07E1EA6D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Identify three opportunities that will grow your business</w:t>
                              </w:r>
                            </w:p>
                            <w:p w14:paraId="00EB1C76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56AF8B92" w14:textId="77777777" w:rsidR="00CC6092" w:rsidRP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CC609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Product/Service</w:t>
                              </w:r>
                            </w:p>
                            <w:p w14:paraId="278A3C6E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7D3D0579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2907F808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31C31529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240F9FF6" w14:textId="77777777" w:rsidR="00CC6092" w:rsidRP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CC609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Market</w:t>
                              </w:r>
                            </w:p>
                            <w:p w14:paraId="06786096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531E0128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411F2AE1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63BCE14A" w14:textId="77777777" w:rsidR="00CC6092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601BAEC5" w14:textId="77777777" w:rsidR="00CC6092" w:rsidRPr="00D475BB" w:rsidRDefault="00CC60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4859759" y="-5798"/>
                            <a:ext cx="1620952" cy="19803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B25298" w14:textId="77777777" w:rsidR="00D17021" w:rsidRP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4377A3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Key A</w:t>
                              </w:r>
                              <w:r w:rsidR="00D17021" w:rsidRPr="004377A3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ctivities</w:t>
                              </w:r>
                            </w:p>
                            <w:p w14:paraId="60178B0D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023E590E" w14:textId="77777777" w:rsidR="004377A3" w:rsidRPr="00CC6092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CC609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What are the key activities required to bring the product/service to market?</w:t>
                              </w:r>
                            </w:p>
                            <w:p w14:paraId="2CEB0DB5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5079A542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65C5B0E9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6C20D5F9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42BDB0E9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4.</w:t>
                              </w:r>
                            </w:p>
                            <w:p w14:paraId="0238B370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5.</w:t>
                              </w:r>
                            </w:p>
                            <w:p w14:paraId="54488C87" w14:textId="77777777" w:rsidR="004377A3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6.</w:t>
                              </w:r>
                            </w:p>
                            <w:p w14:paraId="7E4403C3" w14:textId="77777777" w:rsidR="004377A3" w:rsidRPr="00D475BB" w:rsidRDefault="004377A3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7.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1323"/>
                            <a:ext cx="1619365" cy="39594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5643D23" w14:textId="77777777" w:rsidR="00D17021" w:rsidRP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Value P</w:t>
                              </w:r>
                              <w:r w:rsidR="00D17021"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ropositions</w:t>
                              </w:r>
                            </w:p>
                            <w:p w14:paraId="018A4F6B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32157E55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7D9C6123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73477462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1748D528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60261541" w14:textId="77777777" w:rsidR="007E5761" w:rsidRP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The Problem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/</w:t>
                              </w:r>
                              <w:r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Need</w:t>
                              </w:r>
                            </w:p>
                            <w:p w14:paraId="300A4185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14805C2B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1B5C90BA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4928DE66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3FE8DD0D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63750813" w14:textId="57946D25" w:rsidR="007E5761" w:rsidRP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 xml:space="preserve">How does your </w:t>
                              </w:r>
                              <w:r w:rsidR="00F470A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product/</w:t>
                              </w:r>
                              <w:r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service</w:t>
                              </w:r>
                              <w:r w:rsidR="00BB2117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 xml:space="preserve"> solve the</w:t>
                              </w:r>
                              <w:r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AE7D5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 xml:space="preserve">customers’ </w:t>
                              </w:r>
                              <w:r w:rsidRPr="007E576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problem/need?</w:t>
                              </w:r>
                            </w:p>
                            <w:p w14:paraId="1BC39E44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3A9B569E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7456C2E9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3F806AD7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3C8FA03C" w14:textId="77777777" w:rsidR="007E5761" w:rsidRDefault="007E5761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6D02E760" w14:textId="77777777" w:rsidR="0047003E" w:rsidRPr="0047003E" w:rsidRDefault="0047003E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7003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What is your uniqueness?</w:t>
                              </w:r>
                            </w:p>
                            <w:p w14:paraId="237335F4" w14:textId="77777777" w:rsidR="0047003E" w:rsidRPr="0047003E" w:rsidRDefault="0047003E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47003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Define your USP</w:t>
                              </w:r>
                            </w:p>
                            <w:p w14:paraId="15E990A9" w14:textId="77777777" w:rsidR="0047003E" w:rsidRPr="0047003E" w:rsidRDefault="0047003E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3C5F4DA8" w14:textId="77777777" w:rsidR="0047003E" w:rsidRPr="0047003E" w:rsidRDefault="0047003E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7003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  <w:p w14:paraId="2F32EA98" w14:textId="77777777" w:rsidR="0047003E" w:rsidRPr="0047003E" w:rsidRDefault="0047003E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7003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  <w:t>2.</w:t>
                              </w:r>
                            </w:p>
                            <w:p w14:paraId="4F5E8469" w14:textId="77777777" w:rsidR="0047003E" w:rsidRPr="0047003E" w:rsidRDefault="0047003E" w:rsidP="007E5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7003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  <w:t>3.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1619365" y="1981718"/>
                            <a:ext cx="1620953" cy="197907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36795F" w14:textId="77777777" w:rsidR="00D17021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FF497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Competitors</w:t>
                              </w:r>
                            </w:p>
                            <w:p w14:paraId="26DAFFF7" w14:textId="77777777" w:rsid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3A9A6106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F497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Competitor 1</w:t>
                              </w:r>
                            </w:p>
                            <w:p w14:paraId="4F890928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57312589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1379E917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46EFD58C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F497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Competitor 2</w:t>
                              </w:r>
                            </w:p>
                            <w:p w14:paraId="79E02C8E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281A357B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108266C2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75ACE75B" w14:textId="77777777" w:rsidR="00FF497E" w:rsidRPr="00FF497E" w:rsidRDefault="00FF497E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FF497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Competitor 3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" name="Rectangle 6"/>
                        <wps:cNvSpPr/>
                        <wps:spPr bwMode="auto">
                          <a:xfrm>
                            <a:off x="3240353" y="-3151"/>
                            <a:ext cx="1619365" cy="198477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B4B3D35" w14:textId="77777777" w:rsidR="00D17021" w:rsidRP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70359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Customers</w:t>
                              </w:r>
                            </w:p>
                            <w:p w14:paraId="207803C1" w14:textId="77777777" w:rsid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3734D35D" w14:textId="77777777" w:rsidR="00703592" w:rsidRP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70359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Who are your customers?</w:t>
                              </w:r>
                            </w:p>
                            <w:p w14:paraId="009D5EDF" w14:textId="77777777" w:rsid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304D3A73" w14:textId="77777777" w:rsid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1DC8126A" w14:textId="77777777" w:rsid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1F773A2C" w14:textId="77777777" w:rsidR="00703592" w:rsidRP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14:paraId="3BFF7B05" w14:textId="77777777" w:rsidR="00703592" w:rsidRP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03592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Where do you find your customers?</w:t>
                              </w:r>
                            </w:p>
                            <w:p w14:paraId="531F4685" w14:textId="77777777" w:rsid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  <w:p w14:paraId="71E13A6C" w14:textId="77777777" w:rsid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  <w:t>2.</w:t>
                              </w:r>
                            </w:p>
                            <w:p w14:paraId="688B46D4" w14:textId="77777777" w:rsidR="00703592" w:rsidRPr="00703592" w:rsidRDefault="00703592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2"/>
                                  <w:szCs w:val="22"/>
                                </w:rPr>
                                <w:t>3.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" name="Rectangle 7"/>
                        <wps:cNvSpPr/>
                        <wps:spPr bwMode="auto">
                          <a:xfrm>
                            <a:off x="4859814" y="1967477"/>
                            <a:ext cx="1620952" cy="19790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DB45CF" w14:textId="77777777" w:rsidR="00D17021" w:rsidRPr="007E5C16" w:rsidRDefault="00D17021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7E5C16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 xml:space="preserve">Key </w:t>
                              </w:r>
                              <w:r w:rsidR="007E5C16" w:rsidRPr="007E5C16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R</w:t>
                              </w:r>
                              <w:r w:rsidRPr="007E5C16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esources</w:t>
                              </w:r>
                            </w:p>
                            <w:p w14:paraId="3711FB47" w14:textId="77777777" w:rsidR="007E5C16" w:rsidRP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7E5C16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Human Resources</w:t>
                              </w:r>
                            </w:p>
                            <w:p w14:paraId="47E1ADE8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37D97253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2C03BA36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260B7E37" w14:textId="77777777" w:rsidR="007E5C16" w:rsidRP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7E5C16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Technology</w:t>
                              </w:r>
                            </w:p>
                            <w:p w14:paraId="21F5BA3B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6AF63063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01AB46B2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22C3D08A" w14:textId="77777777" w:rsidR="007E5C16" w:rsidRP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7E5C16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Other</w:t>
                              </w:r>
                            </w:p>
                            <w:p w14:paraId="4D24089D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7A6B4EA4" w14:textId="77777777" w:rsidR="007E5C16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01B4E118" w14:textId="77777777" w:rsidR="007E5C16" w:rsidRPr="00D475BB" w:rsidRDefault="007E5C16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619365" y="3969"/>
                            <a:ext cx="1620953" cy="1977748"/>
                          </a:xfrm>
                          <a:prstGeom prst="rect">
                            <a:avLst/>
                          </a:prstGeom>
                          <a:solidFill>
                            <a:srgbClr val="F47CDA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9CBA777" w14:textId="77777777" w:rsidR="00D17021" w:rsidRPr="007E5C16" w:rsidRDefault="00D1702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7E5C16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Channels</w:t>
                              </w:r>
                            </w:p>
                            <w:p w14:paraId="34E435E1" w14:textId="77777777" w:rsidR="007E5C16" w:rsidRDefault="007E5C16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31F3D4AD" w14:textId="77777777" w:rsidR="007E5C16" w:rsidRP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83384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Offline</w:t>
                              </w:r>
                            </w:p>
                            <w:p w14:paraId="7232C5D0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20DBBC05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28C8BE3F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383733BB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38C8534B" w14:textId="77777777" w:rsidR="00833841" w:rsidRP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833841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Online</w:t>
                              </w:r>
                            </w:p>
                            <w:p w14:paraId="78302D39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6B43E0C3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261278D3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2DB2045B" w14:textId="77777777" w:rsidR="00833841" w:rsidRDefault="00833841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215DD866" w14:textId="77777777" w:rsidR="007E5C16" w:rsidRPr="00D475BB" w:rsidRDefault="007E5C16" w:rsidP="00D475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959465"/>
                            <a:ext cx="2621240" cy="111653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193D37" w14:textId="77777777" w:rsidR="00D17021" w:rsidRPr="00B30312" w:rsidRDefault="00D17021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3031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Revenue Streams</w:t>
                              </w:r>
                            </w:p>
                            <w:p w14:paraId="004E2DCB" w14:textId="77777777" w:rsidR="009F6F9F" w:rsidRPr="009F6F9F" w:rsidRDefault="009F6F9F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523F6ACF" w14:textId="77777777" w:rsidR="009F6F9F" w:rsidRPr="009F6F9F" w:rsidRDefault="009F6F9F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9F6F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65F16B87" w14:textId="77777777" w:rsidR="009F6F9F" w:rsidRPr="009F6F9F" w:rsidRDefault="009F6F9F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9F6F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79B70A95" w14:textId="77777777" w:rsidR="009F6F9F" w:rsidRPr="009F6F9F" w:rsidRDefault="009F6F9F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9F6F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7E1DEF96" w14:textId="77777777" w:rsidR="009F6F9F" w:rsidRPr="009F6F9F" w:rsidRDefault="009F6F9F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9F6F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4.</w:t>
                              </w:r>
                            </w:p>
                            <w:p w14:paraId="5D7D3843" w14:textId="77777777" w:rsidR="009F6F9F" w:rsidRPr="009F6F9F" w:rsidRDefault="009F6F9F" w:rsidP="00D170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9F6F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5.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19691" y="3959126"/>
                            <a:ext cx="2675547" cy="11165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B98AC5" w14:textId="77777777" w:rsidR="00D17021" w:rsidRPr="00B30312" w:rsidRDefault="00D17021" w:rsidP="00B3031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3031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Funding Requirements</w:t>
                              </w:r>
                            </w:p>
                            <w:p w14:paraId="2F0D9FFA" w14:textId="77777777" w:rsidR="00B30312" w:rsidRPr="00B30312" w:rsidRDefault="00B30312" w:rsidP="00B3031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38BF0FC4" w14:textId="77777777" w:rsidR="00B30312" w:rsidRPr="00B30312" w:rsidRDefault="00B30312" w:rsidP="00B3031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B3031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1.</w:t>
                              </w:r>
                            </w:p>
                            <w:p w14:paraId="14CC92CB" w14:textId="77777777" w:rsidR="00B30312" w:rsidRPr="00B30312" w:rsidRDefault="00B30312" w:rsidP="00B3031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B3031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2.</w:t>
                              </w:r>
                            </w:p>
                            <w:p w14:paraId="07283F41" w14:textId="77777777" w:rsidR="00B30312" w:rsidRPr="00B30312" w:rsidRDefault="00B30312" w:rsidP="00B3031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B3031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3.</w:t>
                              </w:r>
                            </w:p>
                            <w:p w14:paraId="2E0F5B5C" w14:textId="77777777" w:rsidR="00B30312" w:rsidRPr="00B30312" w:rsidRDefault="00B30312" w:rsidP="00B3031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B3031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4.</w:t>
                              </w:r>
                            </w:p>
                            <w:p w14:paraId="1E309B7C" w14:textId="77777777" w:rsidR="00B30312" w:rsidRPr="00B30312" w:rsidRDefault="00B30312" w:rsidP="00B3031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B3031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5.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33ABD" id="Group 12" o:spid="_x0000_s1026" style="position:absolute;left:0;text-align:left;margin-left:-46.5pt;margin-top:-24pt;width:808.5pt;height:536.05pt;z-index:251659264;mso-width-relative:margin;mso-height-relative:margin" coordorigin=",-126" coordsize="81000,5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">
                <v:rect id="Rectangle 2" o:spid="_x0000_s1027" style="position:absolute;left:64806;top:-126;width:16194;height:19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" fillcolor="#ff6" strokecolor="#7f7f7f" strokeweight="2pt">
                  <v:textbox>
                    <w:txbxContent>
                      <w:p w14:paraId="500C6DED" w14:textId="77777777" w:rsidR="00D17021" w:rsidRP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CC609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Opportunities</w:t>
                        </w:r>
                      </w:p>
                      <w:p w14:paraId="07E1EA6D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Identify three opportunities that will grow your business</w:t>
                        </w:r>
                      </w:p>
                      <w:p w14:paraId="00EB1C76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56AF8B92" w14:textId="77777777" w:rsidR="00CC6092" w:rsidRP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CC609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Product/Service</w:t>
                        </w:r>
                      </w:p>
                      <w:p w14:paraId="278A3C6E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7D3D0579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2907F808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31C31529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240F9FF6" w14:textId="77777777" w:rsidR="00CC6092" w:rsidRP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CC609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Market</w:t>
                        </w:r>
                      </w:p>
                      <w:p w14:paraId="06786096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531E0128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411F2AE1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63BCE14A" w14:textId="77777777" w:rsidR="00CC6092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601BAEC5" w14:textId="77777777" w:rsidR="00CC6092" w:rsidRPr="00D475BB" w:rsidRDefault="00CC60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48597;top:-57;width:16210;height:19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" fillcolor="#92cddc [1944]" strokecolor="#7f7f7f" strokeweight="2pt">
                  <v:textbox>
                    <w:txbxContent>
                      <w:p w14:paraId="7CB25298" w14:textId="77777777" w:rsidR="00D17021" w:rsidRP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4377A3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Key A</w:t>
                        </w:r>
                        <w:r w:rsidR="00D17021" w:rsidRPr="004377A3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ctivities</w:t>
                        </w:r>
                      </w:p>
                      <w:p w14:paraId="60178B0D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023E590E" w14:textId="77777777" w:rsidR="004377A3" w:rsidRPr="00CC6092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CC609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What are the key activities required to bring the product/service to market?</w:t>
                        </w:r>
                      </w:p>
                      <w:p w14:paraId="2CEB0DB5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5079A542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65C5B0E9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6C20D5F9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42BDB0E9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4.</w:t>
                        </w:r>
                      </w:p>
                      <w:p w14:paraId="0238B370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5.</w:t>
                        </w:r>
                      </w:p>
                      <w:p w14:paraId="54488C87" w14:textId="77777777" w:rsidR="004377A3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6.</w:t>
                        </w:r>
                      </w:p>
                      <w:p w14:paraId="7E4403C3" w14:textId="77777777" w:rsidR="004377A3" w:rsidRPr="00D475BB" w:rsidRDefault="004377A3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7.</w:t>
                        </w:r>
                      </w:p>
                    </w:txbxContent>
                  </v:textbox>
                </v:rect>
                <v:rect id="Rectangle 4" o:spid="_x0000_s1029" style="position:absolute;top:13;width:16193;height:39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" filled="f" strokecolor="#7f7f7f" strokeweight="2pt">
                  <v:textbox>
                    <w:txbxContent>
                      <w:p w14:paraId="55643D23" w14:textId="77777777" w:rsidR="00D17021" w:rsidRP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Value P</w:t>
                        </w:r>
                        <w:r w:rsidR="00D17021"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ropositions</w:t>
                        </w:r>
                      </w:p>
                      <w:p w14:paraId="018A4F6B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32157E55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7D9C6123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73477462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1748D528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60261541" w14:textId="77777777" w:rsidR="007E5761" w:rsidRP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The Problem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/</w:t>
                        </w:r>
                        <w:r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Need</w:t>
                        </w:r>
                      </w:p>
                      <w:p w14:paraId="300A4185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14805C2B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1B5C90BA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4928DE66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3FE8DD0D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63750813" w14:textId="57946D25" w:rsidR="007E5761" w:rsidRP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 xml:space="preserve">How does your </w:t>
                        </w:r>
                        <w:r w:rsidR="00F470A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product/</w:t>
                        </w:r>
                        <w:r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service</w:t>
                        </w:r>
                        <w:r w:rsidR="00BB2117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 xml:space="preserve"> solve the</w:t>
                        </w:r>
                        <w:r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="00AE7D5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 xml:space="preserve">customers’ </w:t>
                        </w:r>
                        <w:r w:rsidRPr="007E576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problem/need?</w:t>
                        </w:r>
                      </w:p>
                      <w:p w14:paraId="1BC39E44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3A9B569E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7456C2E9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3F806AD7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3C8FA03C" w14:textId="77777777" w:rsidR="007E5761" w:rsidRDefault="007E5761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6D02E760" w14:textId="77777777" w:rsidR="0047003E" w:rsidRPr="0047003E" w:rsidRDefault="0047003E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7003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8"/>
                            <w:szCs w:val="28"/>
                          </w:rPr>
                          <w:t>What is your uniqueness?</w:t>
                        </w:r>
                      </w:p>
                      <w:p w14:paraId="237335F4" w14:textId="77777777" w:rsidR="0047003E" w:rsidRPr="0047003E" w:rsidRDefault="0047003E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47003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Define your USP</w:t>
                        </w:r>
                      </w:p>
                      <w:p w14:paraId="15E990A9" w14:textId="77777777" w:rsidR="0047003E" w:rsidRPr="0047003E" w:rsidRDefault="0047003E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3C5F4DA8" w14:textId="77777777" w:rsidR="0047003E" w:rsidRPr="0047003E" w:rsidRDefault="0047003E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7003E"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  <w:t>1.</w:t>
                        </w:r>
                      </w:p>
                      <w:p w14:paraId="2F32EA98" w14:textId="77777777" w:rsidR="0047003E" w:rsidRPr="0047003E" w:rsidRDefault="0047003E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7003E"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  <w:t>2.</w:t>
                        </w:r>
                      </w:p>
                      <w:p w14:paraId="4F5E8469" w14:textId="77777777" w:rsidR="0047003E" w:rsidRPr="0047003E" w:rsidRDefault="0047003E" w:rsidP="007E57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7003E"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  <w:t>3.</w:t>
                        </w:r>
                      </w:p>
                    </w:txbxContent>
                  </v:textbox>
                </v:rect>
                <v:rect id="Rectangle 5" o:spid="_x0000_s1030" style="position:absolute;left:16193;top:19817;width:16210;height:19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" fillcolor="#c4bc96 [2414]" strokecolor="#7f7f7f" strokeweight="2pt">
                  <v:textbox>
                    <w:txbxContent>
                      <w:p w14:paraId="4A36795F" w14:textId="77777777" w:rsidR="00D17021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FF497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Competitors</w:t>
                        </w:r>
                      </w:p>
                      <w:p w14:paraId="26DAFFF7" w14:textId="77777777" w:rsid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3A9A6106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FF497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Competitor 1</w:t>
                        </w:r>
                      </w:p>
                      <w:p w14:paraId="4F890928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57312589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1379E917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46EFD58C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FF497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Competitor 2</w:t>
                        </w:r>
                      </w:p>
                      <w:p w14:paraId="79E02C8E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281A357B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108266C2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75ACE75B" w14:textId="77777777" w:rsidR="00FF497E" w:rsidRPr="00FF497E" w:rsidRDefault="00FF497E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FF497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Competitor 3</w:t>
                        </w:r>
                      </w:p>
                    </w:txbxContent>
                  </v:textbox>
                </v:rect>
                <v:rect id="Rectangle 6" o:spid="_x0000_s1031" style="position:absolute;left:32403;top:-31;width:16194;height:19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" fillcolor="#e5dfec [663]" strokecolor="#7f7f7f" strokeweight="2pt">
                  <v:textbox>
                    <w:txbxContent>
                      <w:p w14:paraId="4B4B3D35" w14:textId="77777777" w:rsidR="00D17021" w:rsidRP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70359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Customers</w:t>
                        </w:r>
                      </w:p>
                      <w:p w14:paraId="207803C1" w14:textId="77777777" w:rsid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3734D35D" w14:textId="77777777" w:rsidR="00703592" w:rsidRP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70359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Who are your customers?</w:t>
                        </w:r>
                      </w:p>
                      <w:p w14:paraId="009D5EDF" w14:textId="77777777" w:rsid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304D3A73" w14:textId="77777777" w:rsid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1DC8126A" w14:textId="77777777" w:rsid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1F773A2C" w14:textId="77777777" w:rsidR="00703592" w:rsidRP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3BFF7B05" w14:textId="77777777" w:rsidR="00703592" w:rsidRP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703592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Where do you find your customers?</w:t>
                        </w:r>
                      </w:p>
                      <w:p w14:paraId="531F4685" w14:textId="77777777" w:rsid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  <w:t>1.</w:t>
                        </w:r>
                      </w:p>
                      <w:p w14:paraId="71E13A6C" w14:textId="77777777" w:rsid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  <w:t>2.</w:t>
                        </w:r>
                      </w:p>
                      <w:p w14:paraId="688B46D4" w14:textId="77777777" w:rsidR="00703592" w:rsidRPr="00703592" w:rsidRDefault="00703592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</w:rPr>
                          <w:t>3.</w:t>
                        </w:r>
                      </w:p>
                    </w:txbxContent>
                  </v:textbox>
                </v:rect>
                <v:rect id="Rectangle 7" o:spid="_x0000_s1032" style="position:absolute;left:48598;top:19674;width:16209;height:19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" fillcolor="yellow" strokecolor="#7f7f7f" strokeweight="2pt">
                  <v:textbox>
                    <w:txbxContent>
                      <w:p w14:paraId="40DB45CF" w14:textId="77777777" w:rsidR="00D17021" w:rsidRPr="007E5C16" w:rsidRDefault="00D17021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7E5C16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 xml:space="preserve">Key </w:t>
                        </w:r>
                        <w:r w:rsidR="007E5C16" w:rsidRPr="007E5C16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R</w:t>
                        </w:r>
                        <w:r w:rsidRPr="007E5C16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esources</w:t>
                        </w:r>
                      </w:p>
                      <w:p w14:paraId="3711FB47" w14:textId="77777777" w:rsidR="007E5C16" w:rsidRP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7E5C16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Human Resources</w:t>
                        </w:r>
                      </w:p>
                      <w:p w14:paraId="47E1ADE8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37D97253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2C03BA36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260B7E37" w14:textId="77777777" w:rsidR="007E5C16" w:rsidRP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7E5C16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Technology</w:t>
                        </w:r>
                      </w:p>
                      <w:p w14:paraId="21F5BA3B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6AF63063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01AB46B2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22C3D08A" w14:textId="77777777" w:rsidR="007E5C16" w:rsidRP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7E5C16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Other</w:t>
                        </w:r>
                      </w:p>
                      <w:p w14:paraId="4D24089D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7A6B4EA4" w14:textId="77777777" w:rsidR="007E5C16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01B4E118" w14:textId="77777777" w:rsidR="007E5C16" w:rsidRPr="00D475BB" w:rsidRDefault="007E5C16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</w:txbxContent>
                  </v:textbox>
                </v:rect>
                <v:rect id="Rectangle 8" o:spid="_x0000_s1033" style="position:absolute;left:16193;top:39;width:16210;height:19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" fillcolor="#f47cda" strokecolor="#7f7f7f" strokeweight="2pt">
                  <v:textbox>
                    <w:txbxContent>
                      <w:p w14:paraId="19CBA777" w14:textId="77777777" w:rsidR="00D17021" w:rsidRPr="007E5C16" w:rsidRDefault="00D1702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7E5C16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Channels</w:t>
                        </w:r>
                      </w:p>
                      <w:p w14:paraId="34E435E1" w14:textId="77777777" w:rsidR="007E5C16" w:rsidRDefault="007E5C16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31F3D4AD" w14:textId="77777777" w:rsidR="007E5C16" w:rsidRP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83384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Offline</w:t>
                        </w:r>
                      </w:p>
                      <w:p w14:paraId="7232C5D0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20DBBC05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28C8BE3F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383733BB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38C8534B" w14:textId="77777777" w:rsidR="00833841" w:rsidRP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833841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Online</w:t>
                        </w:r>
                      </w:p>
                      <w:p w14:paraId="78302D39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6B43E0C3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261278D3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2DB2045B" w14:textId="77777777" w:rsidR="00833841" w:rsidRDefault="00833841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215DD866" w14:textId="77777777" w:rsidR="007E5C16" w:rsidRPr="00D475BB" w:rsidRDefault="007E5C16" w:rsidP="00D475BB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9" o:spid="_x0000_s1034" style="position:absolute;top:39594;width:26212;height:1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" fillcolor="#00b0f0" strokecolor="#7f7f7f" strokeweight="2pt">
                  <v:textbox>
                    <w:txbxContent>
                      <w:p w14:paraId="41193D37" w14:textId="77777777" w:rsidR="00D17021" w:rsidRPr="00B30312" w:rsidRDefault="00D17021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B3031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Revenue Streams</w:t>
                        </w:r>
                      </w:p>
                      <w:p w14:paraId="004E2DCB" w14:textId="77777777" w:rsidR="009F6F9F" w:rsidRPr="009F6F9F" w:rsidRDefault="009F6F9F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523F6ACF" w14:textId="77777777" w:rsidR="009F6F9F" w:rsidRPr="009F6F9F" w:rsidRDefault="009F6F9F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9F6F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65F16B87" w14:textId="77777777" w:rsidR="009F6F9F" w:rsidRPr="009F6F9F" w:rsidRDefault="009F6F9F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9F6F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79B70A95" w14:textId="77777777" w:rsidR="009F6F9F" w:rsidRPr="009F6F9F" w:rsidRDefault="009F6F9F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9F6F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7E1DEF96" w14:textId="77777777" w:rsidR="009F6F9F" w:rsidRPr="009F6F9F" w:rsidRDefault="009F6F9F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9F6F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4.</w:t>
                        </w:r>
                      </w:p>
                      <w:p w14:paraId="5D7D3843" w14:textId="77777777" w:rsidR="009F6F9F" w:rsidRPr="009F6F9F" w:rsidRDefault="009F6F9F" w:rsidP="00D1702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 w:rsidRPr="009F6F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5.</w:t>
                        </w:r>
                      </w:p>
                    </w:txbxContent>
                  </v:textbox>
                </v:rect>
                <v:rect id="Rectangle 10" o:spid="_x0000_s1035" style="position:absolute;left:54196;top:39591;width:26756;height:1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" fillcolor="#bfbfbf [2412]" strokecolor="#7f7f7f" strokeweight="2pt">
                  <v:textbox>
                    <w:txbxContent>
                      <w:p w14:paraId="7EB98AC5" w14:textId="77777777" w:rsidR="00D17021" w:rsidRPr="00B30312" w:rsidRDefault="00D17021" w:rsidP="00B3031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 w:rsidRPr="00B3031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Funding Requirements</w:t>
                        </w:r>
                      </w:p>
                      <w:p w14:paraId="2F0D9FFA" w14:textId="77777777" w:rsidR="00B30312" w:rsidRPr="00B30312" w:rsidRDefault="00B30312" w:rsidP="00B3031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38BF0FC4" w14:textId="77777777" w:rsidR="00B30312" w:rsidRPr="00B30312" w:rsidRDefault="00B30312" w:rsidP="00B3031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B3031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1.</w:t>
                        </w:r>
                      </w:p>
                      <w:p w14:paraId="14CC92CB" w14:textId="77777777" w:rsidR="00B30312" w:rsidRPr="00B30312" w:rsidRDefault="00B30312" w:rsidP="00B3031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B3031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2.</w:t>
                        </w:r>
                      </w:p>
                      <w:p w14:paraId="07283F41" w14:textId="77777777" w:rsidR="00B30312" w:rsidRPr="00B30312" w:rsidRDefault="00B30312" w:rsidP="00B3031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B3031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3.</w:t>
                        </w:r>
                      </w:p>
                      <w:p w14:paraId="2E0F5B5C" w14:textId="77777777" w:rsidR="00B30312" w:rsidRPr="00B30312" w:rsidRDefault="00B30312" w:rsidP="00B3031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B3031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4.</w:t>
                        </w:r>
                      </w:p>
                      <w:p w14:paraId="1E309B7C" w14:textId="77777777" w:rsidR="00B30312" w:rsidRPr="00B30312" w:rsidRDefault="00B30312" w:rsidP="00B30312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 w:rsidRPr="00B3031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5.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HAnsi" w:hAnsi="Calibri" w:cstheme="minorBidi"/>
          <w:color w:val="808080" w:themeColor="background1" w:themeShade="80"/>
          <w:kern w:val="24"/>
          <w:sz w:val="22"/>
          <w:szCs w:val="22"/>
          <w:lang w:val="en-GB"/>
        </w:rPr>
        <w:t>Cost Structure</w:t>
      </w:r>
    </w:p>
    <w:p w14:paraId="3DFD3B93" w14:textId="77777777" w:rsidR="00000000" w:rsidRDefault="00703592">
      <w:r w:rsidRPr="007035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D9CEF" wp14:editId="57DA529E">
                <wp:simplePos x="0" y="0"/>
                <wp:positionH relativeFrom="column">
                  <wp:posOffset>3519170</wp:posOffset>
                </wp:positionH>
                <wp:positionV relativeFrom="paragraph">
                  <wp:posOffset>2185410</wp:posOffset>
                </wp:positionV>
                <wp:extent cx="2052784" cy="2655348"/>
                <wp:effectExtent l="0" t="0" r="2413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2784" cy="26553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0B3BB7" w14:textId="77777777" w:rsidR="00703592" w:rsidRP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0359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Marketing Activity</w:t>
                            </w:r>
                          </w:p>
                          <w:p w14:paraId="1EFED145" w14:textId="77777777" w:rsid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0AF0C39" w14:textId="77777777" w:rsidR="00703592" w:rsidRP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0359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Total Budget</w:t>
                            </w:r>
                          </w:p>
                          <w:p w14:paraId="4674BD79" w14:textId="77777777" w:rsidR="00703592" w:rsidRP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795B1D6" w14:textId="77777777" w:rsidR="00703592" w:rsidRP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0359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Offline</w:t>
                            </w:r>
                          </w:p>
                          <w:p w14:paraId="14D42148" w14:textId="77777777" w:rsid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  <w:p w14:paraId="290D8606" w14:textId="77777777" w:rsid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  <w:p w14:paraId="06DB56DF" w14:textId="77777777" w:rsid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  <w:p w14:paraId="27A04F74" w14:textId="77777777" w:rsid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C14CF96" w14:textId="77777777" w:rsidR="00703592" w:rsidRP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0359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Online</w:t>
                            </w:r>
                          </w:p>
                          <w:p w14:paraId="556C7B0B" w14:textId="77777777" w:rsid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  <w:p w14:paraId="3DB92EC3" w14:textId="77777777" w:rsid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  <w:p w14:paraId="0443B98C" w14:textId="77777777" w:rsidR="00703592" w:rsidRPr="00703592" w:rsidRDefault="00703592" w:rsidP="00703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DD9CEF" id="Rectangle 12" o:spid="_x0000_s1036" style="position:absolute;margin-left:277.1pt;margin-top:172.1pt;width:161.65pt;height:20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" fillcolor="#c6d9f1 [671]" strokecolor="#7f7f7f" strokeweight="2pt">
                <v:textbox>
                  <w:txbxContent>
                    <w:p w14:paraId="590B3BB7" w14:textId="77777777" w:rsidR="00703592" w:rsidRP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 w:rsidRPr="0070359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Marketing Activity</w:t>
                      </w:r>
                    </w:p>
                    <w:p w14:paraId="1EFED145" w14:textId="77777777" w:rsid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30AF0C39" w14:textId="77777777" w:rsidR="00703592" w:rsidRP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70359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Total Budget</w:t>
                      </w:r>
                    </w:p>
                    <w:p w14:paraId="4674BD79" w14:textId="77777777" w:rsidR="00703592" w:rsidRP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0795B1D6" w14:textId="77777777" w:rsidR="00703592" w:rsidRP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0359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Offline</w:t>
                      </w:r>
                    </w:p>
                    <w:p w14:paraId="14D42148" w14:textId="77777777" w:rsid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</w:p>
                    <w:p w14:paraId="290D8606" w14:textId="77777777" w:rsid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2.</w:t>
                      </w:r>
                    </w:p>
                    <w:p w14:paraId="06DB56DF" w14:textId="77777777" w:rsid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3.</w:t>
                      </w:r>
                    </w:p>
                    <w:p w14:paraId="27A04F74" w14:textId="77777777" w:rsid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C14CF96" w14:textId="77777777" w:rsidR="00703592" w:rsidRP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0359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Online</w:t>
                      </w:r>
                    </w:p>
                    <w:p w14:paraId="556C7B0B" w14:textId="77777777" w:rsid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</w:p>
                    <w:p w14:paraId="3DB92EC3" w14:textId="77777777" w:rsid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2.</w:t>
                      </w:r>
                    </w:p>
                    <w:p w14:paraId="0443B98C" w14:textId="77777777" w:rsidR="00703592" w:rsidRPr="00703592" w:rsidRDefault="00703592" w:rsidP="007035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CC6092" w:rsidRPr="00CC60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05069" wp14:editId="3A39C441">
                <wp:simplePos x="0" y="0"/>
                <wp:positionH relativeFrom="column">
                  <wp:posOffset>7620000</wp:posOffset>
                </wp:positionH>
                <wp:positionV relativeFrom="paragraph">
                  <wp:posOffset>2191386</wp:posOffset>
                </wp:positionV>
                <wp:extent cx="2052779" cy="2629790"/>
                <wp:effectExtent l="0" t="0" r="2413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2779" cy="262979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780593" w14:textId="77777777" w:rsidR="00CC6092" w:rsidRP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C609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Risks</w:t>
                            </w:r>
                          </w:p>
                          <w:p w14:paraId="557ACE0A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Identify three main risks and your solution to minimise risk.</w:t>
                            </w:r>
                          </w:p>
                          <w:p w14:paraId="633F3637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B0FBAFE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1.</w:t>
                            </w:r>
                          </w:p>
                          <w:p w14:paraId="75856209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90EE337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B2F76D7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2.</w:t>
                            </w:r>
                          </w:p>
                          <w:p w14:paraId="16EF0959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B465CE4" w14:textId="77777777" w:rsidR="00CC6092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5669490" w14:textId="77777777" w:rsidR="00CC6092" w:rsidRPr="00D475BB" w:rsidRDefault="00CC6092" w:rsidP="00CC60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3.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05069" id="Rectangle 11" o:spid="_x0000_s1037" style="position:absolute;margin-left:600pt;margin-top:172.55pt;width:161.65pt;height:20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" fillcolor="#6f6" strokecolor="#7f7f7f" strokeweight="2pt">
                <v:textbox>
                  <w:txbxContent>
                    <w:p w14:paraId="56780593" w14:textId="77777777" w:rsidR="00CC6092" w:rsidRP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 w:rsidRPr="00CC609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Risks</w:t>
                      </w:r>
                    </w:p>
                    <w:p w14:paraId="557ACE0A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Identify three main risks and your solution to minimise risk.</w:t>
                      </w:r>
                    </w:p>
                    <w:p w14:paraId="633F3637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0B0FBAFE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1.</w:t>
                      </w:r>
                    </w:p>
                    <w:p w14:paraId="75856209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190EE337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6B2F76D7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2.</w:t>
                      </w:r>
                    </w:p>
                    <w:p w14:paraId="16EF0959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6B465CE4" w14:textId="77777777" w:rsidR="00CC6092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05669490" w14:textId="77777777" w:rsidR="00CC6092" w:rsidRPr="00D475BB" w:rsidRDefault="00CC6092" w:rsidP="00CC609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D1702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AD20C" wp14:editId="66C8E76E">
                <wp:simplePos x="0" y="0"/>
                <wp:positionH relativeFrom="column">
                  <wp:posOffset>2609850</wp:posOffset>
                </wp:positionH>
                <wp:positionV relativeFrom="paragraph">
                  <wp:posOffset>4839335</wp:posOffset>
                </wp:positionV>
                <wp:extent cx="3669860" cy="1492059"/>
                <wp:effectExtent l="0" t="0" r="2603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69860" cy="149205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CC2380" w14:textId="77777777" w:rsidR="00D17021" w:rsidRPr="00B30312" w:rsidRDefault="00D17021" w:rsidP="00D170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3031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Cost Structure</w:t>
                            </w:r>
                          </w:p>
                          <w:p w14:paraId="627AEBD8" w14:textId="77777777" w:rsidR="009F6F9F" w:rsidRPr="00B30312" w:rsidRDefault="009F6F9F" w:rsidP="009F6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0B6B189" w14:textId="77777777" w:rsidR="009F6F9F" w:rsidRPr="00B30312" w:rsidRDefault="009F6F9F" w:rsidP="009F6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303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1.</w:t>
                            </w:r>
                          </w:p>
                          <w:p w14:paraId="1BC5961C" w14:textId="77777777" w:rsidR="009F6F9F" w:rsidRPr="00B30312" w:rsidRDefault="009F6F9F" w:rsidP="009F6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303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2.</w:t>
                            </w:r>
                          </w:p>
                          <w:p w14:paraId="061C72A3" w14:textId="77777777" w:rsidR="009F6F9F" w:rsidRPr="00B30312" w:rsidRDefault="009F6F9F" w:rsidP="009F6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303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3.</w:t>
                            </w:r>
                          </w:p>
                          <w:p w14:paraId="0C668F1D" w14:textId="77777777" w:rsidR="009F6F9F" w:rsidRPr="00B30312" w:rsidRDefault="009F6F9F" w:rsidP="009F6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303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4.</w:t>
                            </w:r>
                          </w:p>
                          <w:p w14:paraId="558D1257" w14:textId="77777777" w:rsidR="009F6F9F" w:rsidRPr="00B30312" w:rsidRDefault="009F6F9F" w:rsidP="009F6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B303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5.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AD20C" id="Rectangle 1" o:spid="_x0000_s1038" style="position:absolute;margin-left:205.5pt;margin-top:381.05pt;width:288.95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" fillcolor="#92d050" strokecolor="#7f7f7f" strokeweight="2pt">
                <v:textbox>
                  <w:txbxContent>
                    <w:p w14:paraId="70CC2380" w14:textId="77777777" w:rsidR="00D17021" w:rsidRPr="00B30312" w:rsidRDefault="00D17021" w:rsidP="00D170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 w:rsidRPr="00B3031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Cost Structure</w:t>
                      </w:r>
                    </w:p>
                    <w:p w14:paraId="627AEBD8" w14:textId="77777777" w:rsidR="009F6F9F" w:rsidRPr="00B30312" w:rsidRDefault="009F6F9F" w:rsidP="009F6F9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</w:p>
                    <w:p w14:paraId="20B6B189" w14:textId="77777777" w:rsidR="009F6F9F" w:rsidRPr="00B30312" w:rsidRDefault="009F6F9F" w:rsidP="009F6F9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B303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1.</w:t>
                      </w:r>
                    </w:p>
                    <w:p w14:paraId="1BC5961C" w14:textId="77777777" w:rsidR="009F6F9F" w:rsidRPr="00B30312" w:rsidRDefault="009F6F9F" w:rsidP="009F6F9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B303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2.</w:t>
                      </w:r>
                    </w:p>
                    <w:p w14:paraId="061C72A3" w14:textId="77777777" w:rsidR="009F6F9F" w:rsidRPr="00B30312" w:rsidRDefault="009F6F9F" w:rsidP="009F6F9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B303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3.</w:t>
                      </w:r>
                    </w:p>
                    <w:p w14:paraId="0C668F1D" w14:textId="77777777" w:rsidR="009F6F9F" w:rsidRPr="00B30312" w:rsidRDefault="009F6F9F" w:rsidP="009F6F9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B303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4.</w:t>
                      </w:r>
                    </w:p>
                    <w:p w14:paraId="558D1257" w14:textId="77777777" w:rsidR="009F6F9F" w:rsidRPr="00B30312" w:rsidRDefault="009F6F9F" w:rsidP="009F6F9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B303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75D5D" w:rsidSect="00D17021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750E" w14:textId="77777777" w:rsidR="00384E38" w:rsidRDefault="00384E38" w:rsidP="00AB536F">
      <w:pPr>
        <w:spacing w:after="0" w:line="240" w:lineRule="auto"/>
      </w:pPr>
      <w:r>
        <w:separator/>
      </w:r>
    </w:p>
  </w:endnote>
  <w:endnote w:type="continuationSeparator" w:id="0">
    <w:p w14:paraId="61B77736" w14:textId="77777777" w:rsidR="00384E38" w:rsidRDefault="00384E38" w:rsidP="00AB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9176" w14:textId="77777777" w:rsidR="00384E38" w:rsidRDefault="00384E38" w:rsidP="00AB536F">
      <w:pPr>
        <w:spacing w:after="0" w:line="240" w:lineRule="auto"/>
      </w:pPr>
      <w:r>
        <w:separator/>
      </w:r>
    </w:p>
  </w:footnote>
  <w:footnote w:type="continuationSeparator" w:id="0">
    <w:p w14:paraId="6EF7C267" w14:textId="77777777" w:rsidR="00384E38" w:rsidRDefault="00384E38" w:rsidP="00AB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71F5" w14:textId="4EAB7713" w:rsidR="00AB536F" w:rsidRDefault="00AB536F">
    <w:pPr>
      <w:pStyle w:val="Header"/>
    </w:pPr>
    <w:r>
      <w:t>Business Model Canvas Version 1</w:t>
    </w:r>
  </w:p>
  <w:p w14:paraId="69DE8B09" w14:textId="77777777" w:rsidR="00AB536F" w:rsidRDefault="00AB5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55B"/>
    <w:multiLevelType w:val="hybridMultilevel"/>
    <w:tmpl w:val="04FED1EC"/>
    <w:lvl w:ilvl="0" w:tplc="AD784B16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21"/>
    <w:rsid w:val="00125E41"/>
    <w:rsid w:val="00384E38"/>
    <w:rsid w:val="004377A3"/>
    <w:rsid w:val="0047003E"/>
    <w:rsid w:val="00501240"/>
    <w:rsid w:val="005D77DD"/>
    <w:rsid w:val="00643B03"/>
    <w:rsid w:val="00703592"/>
    <w:rsid w:val="007B47DD"/>
    <w:rsid w:val="007E5761"/>
    <w:rsid w:val="007E5C16"/>
    <w:rsid w:val="00833841"/>
    <w:rsid w:val="00983ACF"/>
    <w:rsid w:val="009F6F9F"/>
    <w:rsid w:val="00A63228"/>
    <w:rsid w:val="00AB536F"/>
    <w:rsid w:val="00AE7D5E"/>
    <w:rsid w:val="00B20E20"/>
    <w:rsid w:val="00B30312"/>
    <w:rsid w:val="00BB2117"/>
    <w:rsid w:val="00C849CD"/>
    <w:rsid w:val="00CC6092"/>
    <w:rsid w:val="00D17021"/>
    <w:rsid w:val="00D263AA"/>
    <w:rsid w:val="00D475BB"/>
    <w:rsid w:val="00D7707A"/>
    <w:rsid w:val="00F470A1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C25A"/>
  <w15:docId w15:val="{9DB4202E-6FB3-4039-A474-914C6B30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0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B5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36F"/>
  </w:style>
  <w:style w:type="paragraph" w:styleId="Footer">
    <w:name w:val="footer"/>
    <w:basedOn w:val="Normal"/>
    <w:link w:val="FooterChar"/>
    <w:uiPriority w:val="99"/>
    <w:unhideWhenUsed/>
    <w:rsid w:val="00AB5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36F"/>
  </w:style>
  <w:style w:type="paragraph" w:styleId="BalloonText">
    <w:name w:val="Balloon Text"/>
    <w:basedOn w:val="Normal"/>
    <w:link w:val="BalloonTextChar"/>
    <w:uiPriority w:val="99"/>
    <w:semiHidden/>
    <w:unhideWhenUsed/>
    <w:rsid w:val="00AB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 User</cp:lastModifiedBy>
  <cp:revision>3</cp:revision>
  <dcterms:created xsi:type="dcterms:W3CDTF">2023-03-19T02:12:00Z</dcterms:created>
  <dcterms:modified xsi:type="dcterms:W3CDTF">2023-08-14T02:35:00Z</dcterms:modified>
</cp:coreProperties>
</file>